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F6" w:rsidRDefault="000843BE" w:rsidP="002B0EF6">
      <w:r>
        <w:t xml:space="preserve">                                                                                                                                              </w:t>
      </w:r>
    </w:p>
    <w:p w:rsidR="00623629" w:rsidRPr="00D45B4D" w:rsidRDefault="00623629" w:rsidP="006236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СЕЛЬСКИЙ СОВЕТ ДЕПУТАТОВ</w:t>
      </w:r>
    </w:p>
    <w:p w:rsidR="002B0EF6" w:rsidRDefault="002B0EF6" w:rsidP="00623629">
      <w:pPr>
        <w:jc w:val="center"/>
        <w:rPr>
          <w:sz w:val="28"/>
          <w:szCs w:val="28"/>
        </w:rPr>
      </w:pPr>
      <w:r>
        <w:rPr>
          <w:sz w:val="28"/>
          <w:szCs w:val="28"/>
        </w:rPr>
        <w:t>КЛЕПЕЧИХИНСКОГО СЕЛЬСОВЕТА</w:t>
      </w:r>
    </w:p>
    <w:p w:rsidR="002B0EF6" w:rsidRDefault="002B0EF6" w:rsidP="002B0E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2B0EF6" w:rsidRDefault="002B0EF6" w:rsidP="002B0EF6">
      <w:pPr>
        <w:jc w:val="center"/>
        <w:rPr>
          <w:sz w:val="28"/>
          <w:szCs w:val="28"/>
        </w:rPr>
      </w:pPr>
    </w:p>
    <w:p w:rsidR="002B0EF6" w:rsidRDefault="002B0EF6" w:rsidP="002B0EF6">
      <w:pPr>
        <w:jc w:val="center"/>
        <w:rPr>
          <w:sz w:val="28"/>
          <w:szCs w:val="28"/>
        </w:rPr>
      </w:pPr>
    </w:p>
    <w:p w:rsidR="002B0EF6" w:rsidRDefault="002B0EF6" w:rsidP="002B0E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0EF6" w:rsidRDefault="002B0EF6" w:rsidP="002B0EF6">
      <w:pPr>
        <w:rPr>
          <w:sz w:val="28"/>
          <w:szCs w:val="28"/>
        </w:rPr>
      </w:pPr>
    </w:p>
    <w:p w:rsidR="002B0EF6" w:rsidRDefault="00623629" w:rsidP="002B0EF6">
      <w:pPr>
        <w:rPr>
          <w:sz w:val="28"/>
          <w:szCs w:val="28"/>
        </w:rPr>
      </w:pPr>
      <w:r>
        <w:rPr>
          <w:sz w:val="28"/>
          <w:szCs w:val="28"/>
        </w:rPr>
        <w:t>08.09</w:t>
      </w:r>
      <w:r w:rsidR="005D5369">
        <w:rPr>
          <w:sz w:val="28"/>
          <w:szCs w:val="28"/>
        </w:rPr>
        <w:t>.2015</w:t>
      </w:r>
      <w:r w:rsidR="002B0EF6">
        <w:rPr>
          <w:sz w:val="28"/>
          <w:szCs w:val="28"/>
        </w:rPr>
        <w:t xml:space="preserve">                                                                                   </w:t>
      </w:r>
      <w:r w:rsidR="00C52CAD">
        <w:rPr>
          <w:sz w:val="28"/>
          <w:szCs w:val="28"/>
        </w:rPr>
        <w:t xml:space="preserve">                         №   </w:t>
      </w:r>
      <w:r>
        <w:rPr>
          <w:sz w:val="28"/>
          <w:szCs w:val="28"/>
        </w:rPr>
        <w:t>1</w:t>
      </w:r>
      <w:r w:rsidR="00C24E8A">
        <w:rPr>
          <w:sz w:val="28"/>
          <w:szCs w:val="28"/>
        </w:rPr>
        <w:t>2</w:t>
      </w:r>
      <w:r w:rsidR="002B0EF6">
        <w:rPr>
          <w:sz w:val="28"/>
          <w:szCs w:val="28"/>
        </w:rPr>
        <w:t xml:space="preserve">  </w:t>
      </w:r>
    </w:p>
    <w:p w:rsidR="002B0EF6" w:rsidRDefault="002B0EF6" w:rsidP="002B0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FA41D2" w:rsidRDefault="00FA41D2" w:rsidP="00FA41D2">
      <w:pPr>
        <w:jc w:val="both"/>
        <w:rPr>
          <w:sz w:val="28"/>
          <w:szCs w:val="28"/>
        </w:rPr>
      </w:pPr>
    </w:p>
    <w:p w:rsidR="00FA41D2" w:rsidRDefault="00623629" w:rsidP="00FA41D2">
      <w:pPr>
        <w:jc w:val="both"/>
        <w:rPr>
          <w:sz w:val="28"/>
          <w:szCs w:val="28"/>
        </w:rPr>
      </w:pPr>
      <w:r>
        <w:rPr>
          <w:sz w:val="28"/>
          <w:szCs w:val="28"/>
        </w:rPr>
        <w:t>О ликвидаци</w:t>
      </w:r>
      <w:r w:rsidR="00D45B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23629" w:rsidRDefault="00623629" w:rsidP="00FA41D2">
      <w:pPr>
        <w:jc w:val="both"/>
        <w:rPr>
          <w:sz w:val="28"/>
          <w:szCs w:val="28"/>
        </w:rPr>
      </w:pPr>
      <w:r>
        <w:rPr>
          <w:sz w:val="28"/>
          <w:szCs w:val="28"/>
        </w:rPr>
        <w:t>казенного  учреждения культуры</w:t>
      </w:r>
    </w:p>
    <w:p w:rsidR="00623629" w:rsidRDefault="00623629" w:rsidP="00FA41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Клепечихинский</w:t>
      </w:r>
      <w:proofErr w:type="spellEnd"/>
      <w:r>
        <w:rPr>
          <w:sz w:val="28"/>
          <w:szCs w:val="28"/>
        </w:rPr>
        <w:t xml:space="preserve"> культурно-</w:t>
      </w:r>
    </w:p>
    <w:p w:rsidR="00623629" w:rsidRDefault="00623629" w:rsidP="00FA41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</w:t>
      </w:r>
      <w:proofErr w:type="spellStart"/>
      <w:r>
        <w:rPr>
          <w:sz w:val="28"/>
          <w:szCs w:val="28"/>
        </w:rPr>
        <w:t>Поспелихинского</w:t>
      </w:r>
      <w:proofErr w:type="spellEnd"/>
    </w:p>
    <w:p w:rsidR="00623629" w:rsidRDefault="00623629" w:rsidP="00FA41D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623629" w:rsidRDefault="00623629" w:rsidP="00FA41D2">
      <w:pPr>
        <w:jc w:val="both"/>
        <w:rPr>
          <w:sz w:val="28"/>
          <w:szCs w:val="28"/>
        </w:rPr>
      </w:pPr>
    </w:p>
    <w:p w:rsidR="00FA41D2" w:rsidRDefault="00FA41D2" w:rsidP="00FA4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45B4D">
        <w:rPr>
          <w:sz w:val="28"/>
          <w:szCs w:val="28"/>
        </w:rPr>
        <w:t>В соответствии с Федеральным законом от 06.10.2003 № 131-ФЗ «Об о</w:t>
      </w:r>
      <w:r w:rsidR="00D45B4D">
        <w:rPr>
          <w:sz w:val="28"/>
          <w:szCs w:val="28"/>
        </w:rPr>
        <w:t>б</w:t>
      </w:r>
      <w:r w:rsidR="00D45B4D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D45B4D">
        <w:rPr>
          <w:sz w:val="28"/>
          <w:szCs w:val="28"/>
        </w:rPr>
        <w:t>а</w:t>
      </w:r>
      <w:r w:rsidR="00D45B4D">
        <w:rPr>
          <w:sz w:val="28"/>
          <w:szCs w:val="28"/>
        </w:rPr>
        <w:t xml:space="preserve">ции» (с изменениями на 14.10.2014), руководствуясь Гражданским кодексом РФ, Трудовым кодексом РФ, Федеральным законом от 12.01.1996    № 7-ФЗ «О некоммерческих организациях», на основании постановления Администрации </w:t>
      </w:r>
      <w:proofErr w:type="spellStart"/>
      <w:r w:rsidR="00D45B4D">
        <w:rPr>
          <w:sz w:val="28"/>
          <w:szCs w:val="28"/>
        </w:rPr>
        <w:t>Поспелихинского</w:t>
      </w:r>
      <w:proofErr w:type="spellEnd"/>
      <w:r w:rsidR="00D45B4D">
        <w:rPr>
          <w:sz w:val="28"/>
          <w:szCs w:val="28"/>
        </w:rPr>
        <w:t xml:space="preserve"> района Алтайского края от 27.08.2015 № 556 «О централиз</w:t>
      </w:r>
      <w:r w:rsidR="00D45B4D">
        <w:rPr>
          <w:sz w:val="28"/>
          <w:szCs w:val="28"/>
        </w:rPr>
        <w:t>а</w:t>
      </w:r>
      <w:r w:rsidR="00D45B4D">
        <w:rPr>
          <w:sz w:val="28"/>
          <w:szCs w:val="28"/>
        </w:rPr>
        <w:t xml:space="preserve">ции клубной системы </w:t>
      </w:r>
      <w:proofErr w:type="spellStart"/>
      <w:r w:rsidR="00D45B4D">
        <w:rPr>
          <w:sz w:val="28"/>
          <w:szCs w:val="28"/>
        </w:rPr>
        <w:t>Поспелихинского</w:t>
      </w:r>
      <w:proofErr w:type="spellEnd"/>
      <w:r w:rsidR="00D45B4D">
        <w:rPr>
          <w:sz w:val="28"/>
          <w:szCs w:val="28"/>
        </w:rPr>
        <w:t xml:space="preserve"> района Алтайского края», п.6 ст. 21</w:t>
      </w:r>
      <w:r w:rsidR="00D45B4D" w:rsidRPr="00D45B4D">
        <w:rPr>
          <w:sz w:val="28"/>
          <w:szCs w:val="28"/>
        </w:rPr>
        <w:t xml:space="preserve"> </w:t>
      </w:r>
      <w:r w:rsidR="00D45B4D">
        <w:rPr>
          <w:sz w:val="28"/>
          <w:szCs w:val="28"/>
        </w:rPr>
        <w:t>Устава</w:t>
      </w:r>
      <w:proofErr w:type="gramEnd"/>
      <w:r w:rsidR="00D45B4D">
        <w:rPr>
          <w:sz w:val="28"/>
          <w:szCs w:val="28"/>
        </w:rPr>
        <w:t xml:space="preserve"> муниципального образования  </w:t>
      </w:r>
      <w:proofErr w:type="spellStart"/>
      <w:r w:rsidR="00D45B4D">
        <w:rPr>
          <w:sz w:val="28"/>
          <w:szCs w:val="28"/>
        </w:rPr>
        <w:t>Клепечихинский</w:t>
      </w:r>
      <w:proofErr w:type="spellEnd"/>
      <w:r w:rsidR="00D45B4D">
        <w:rPr>
          <w:sz w:val="28"/>
          <w:szCs w:val="28"/>
        </w:rPr>
        <w:t xml:space="preserve"> сельсовет </w:t>
      </w:r>
      <w:proofErr w:type="spellStart"/>
      <w:r w:rsidR="00D45B4D">
        <w:rPr>
          <w:sz w:val="28"/>
          <w:szCs w:val="28"/>
        </w:rPr>
        <w:t>Поспелихи</w:t>
      </w:r>
      <w:r w:rsidR="00D45B4D">
        <w:rPr>
          <w:sz w:val="28"/>
          <w:szCs w:val="28"/>
        </w:rPr>
        <w:t>н</w:t>
      </w:r>
      <w:r w:rsidR="00D45B4D">
        <w:rPr>
          <w:sz w:val="28"/>
          <w:szCs w:val="28"/>
        </w:rPr>
        <w:t>ского</w:t>
      </w:r>
      <w:proofErr w:type="spellEnd"/>
      <w:r w:rsidR="00D45B4D">
        <w:rPr>
          <w:sz w:val="28"/>
          <w:szCs w:val="28"/>
        </w:rPr>
        <w:t xml:space="preserve"> района Алтайского края,  в целях модернизации системы управления у</w:t>
      </w:r>
      <w:r w:rsidR="00D45B4D">
        <w:rPr>
          <w:sz w:val="28"/>
          <w:szCs w:val="28"/>
        </w:rPr>
        <w:t>ч</w:t>
      </w:r>
      <w:r w:rsidR="00D45B4D">
        <w:rPr>
          <w:sz w:val="28"/>
          <w:szCs w:val="28"/>
        </w:rPr>
        <w:t>реждениями культуры, улучшения правовых и экономических условий разв</w:t>
      </w:r>
      <w:r w:rsidR="00D45B4D">
        <w:rPr>
          <w:sz w:val="28"/>
          <w:szCs w:val="28"/>
        </w:rPr>
        <w:t>и</w:t>
      </w:r>
      <w:r w:rsidR="00D45B4D">
        <w:rPr>
          <w:sz w:val="28"/>
          <w:szCs w:val="28"/>
        </w:rPr>
        <w:t xml:space="preserve">тия, оказания качественных услуг населению, сельский Совет депутатов </w:t>
      </w:r>
      <w:proofErr w:type="spellStart"/>
      <w:r w:rsidR="00D45B4D">
        <w:rPr>
          <w:sz w:val="28"/>
          <w:szCs w:val="28"/>
        </w:rPr>
        <w:t>Клеп</w:t>
      </w:r>
      <w:r w:rsidR="00D45B4D">
        <w:rPr>
          <w:sz w:val="28"/>
          <w:szCs w:val="28"/>
        </w:rPr>
        <w:t>е</w:t>
      </w:r>
      <w:r w:rsidR="00D45B4D">
        <w:rPr>
          <w:sz w:val="28"/>
          <w:szCs w:val="28"/>
        </w:rPr>
        <w:t>чихинского</w:t>
      </w:r>
      <w:proofErr w:type="spellEnd"/>
      <w:r w:rsidR="00D45B4D">
        <w:rPr>
          <w:sz w:val="28"/>
          <w:szCs w:val="28"/>
        </w:rPr>
        <w:t xml:space="preserve"> сельсовета РЕШИЛ: </w:t>
      </w:r>
    </w:p>
    <w:p w:rsidR="00623629" w:rsidRDefault="00623629" w:rsidP="006236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Муниципальное</w:t>
      </w:r>
      <w:r w:rsidRPr="00623629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казенное  учреждение культуры</w:t>
      </w:r>
    </w:p>
    <w:p w:rsidR="00623629" w:rsidRDefault="00623629" w:rsidP="0062362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Клепечихинский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623629" w:rsidRDefault="00623629" w:rsidP="006236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   организовать </w:t>
      </w:r>
      <w:proofErr w:type="spellStart"/>
      <w:r>
        <w:rPr>
          <w:sz w:val="28"/>
          <w:szCs w:val="28"/>
        </w:rPr>
        <w:t>процед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</w:p>
    <w:p w:rsidR="00623629" w:rsidRDefault="00623629" w:rsidP="006236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  ликвидации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от 24.07.2009 № 212- 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регистрации юридических лиц и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телей».</w:t>
      </w:r>
    </w:p>
    <w:p w:rsidR="00623629" w:rsidRDefault="00623629" w:rsidP="006236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информационных стендах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</w:p>
    <w:p w:rsidR="00623629" w:rsidRDefault="00623629" w:rsidP="006236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Клепечиха</w:t>
      </w:r>
      <w:proofErr w:type="spellEnd"/>
      <w:r>
        <w:rPr>
          <w:sz w:val="28"/>
          <w:szCs w:val="28"/>
        </w:rPr>
        <w:t xml:space="preserve">  п. Березовка.</w:t>
      </w:r>
    </w:p>
    <w:p w:rsidR="00D45B4D" w:rsidRDefault="00623629" w:rsidP="0062362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над выполнением данного решения возложить на </w:t>
      </w:r>
      <w:proofErr w:type="spellStart"/>
      <w:r>
        <w:rPr>
          <w:sz w:val="28"/>
          <w:szCs w:val="28"/>
        </w:rPr>
        <w:t>постоя</w:t>
      </w:r>
      <w:r>
        <w:rPr>
          <w:sz w:val="28"/>
          <w:szCs w:val="28"/>
        </w:rPr>
        <w:t>н</w:t>
      </w:r>
      <w:proofErr w:type="spellEnd"/>
      <w:r w:rsidR="00D45B4D">
        <w:rPr>
          <w:sz w:val="28"/>
          <w:szCs w:val="28"/>
        </w:rPr>
        <w:t>-</w:t>
      </w:r>
    </w:p>
    <w:p w:rsidR="00623629" w:rsidRDefault="00623629" w:rsidP="00D45B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комиссию по </w:t>
      </w:r>
      <w:r w:rsidRPr="00D45B4D">
        <w:rPr>
          <w:sz w:val="28"/>
          <w:szCs w:val="28"/>
        </w:rPr>
        <w:t xml:space="preserve"> законодательству, бюджету и налогам</w:t>
      </w:r>
      <w:r w:rsidR="00D45B4D">
        <w:rPr>
          <w:sz w:val="28"/>
          <w:szCs w:val="28"/>
        </w:rPr>
        <w:t xml:space="preserve"> (</w:t>
      </w:r>
      <w:r w:rsidRPr="00D45B4D">
        <w:rPr>
          <w:sz w:val="28"/>
          <w:szCs w:val="28"/>
        </w:rPr>
        <w:t>Скок Г.И.).</w:t>
      </w:r>
    </w:p>
    <w:p w:rsidR="0058767A" w:rsidRDefault="001A4937" w:rsidP="00FA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A41D2" w:rsidRDefault="00FA41D2" w:rsidP="00FA41D2">
      <w:pPr>
        <w:jc w:val="both"/>
        <w:rPr>
          <w:sz w:val="28"/>
          <w:szCs w:val="28"/>
        </w:rPr>
      </w:pPr>
    </w:p>
    <w:p w:rsidR="00FA41D2" w:rsidRDefault="00FA41D2" w:rsidP="00FA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r w:rsidR="005574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А.В.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дин   </w:t>
      </w:r>
    </w:p>
    <w:p w:rsidR="00FA41D2" w:rsidRDefault="00FA41D2" w:rsidP="00FA41D2">
      <w:pPr>
        <w:jc w:val="both"/>
        <w:rPr>
          <w:sz w:val="28"/>
          <w:szCs w:val="28"/>
        </w:rPr>
      </w:pPr>
    </w:p>
    <w:p w:rsidR="000B768F" w:rsidRPr="00AE0504" w:rsidRDefault="000B768F" w:rsidP="00623629">
      <w:pPr>
        <w:ind w:right="-114"/>
        <w:jc w:val="both"/>
        <w:rPr>
          <w:sz w:val="28"/>
          <w:szCs w:val="28"/>
        </w:rPr>
      </w:pPr>
    </w:p>
    <w:sectPr w:rsidR="000B768F" w:rsidRPr="00AE0504" w:rsidSect="003C1FB6">
      <w:pgSz w:w="11906" w:h="16838"/>
      <w:pgMar w:top="1134" w:right="848" w:bottom="1077" w:left="1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8AA"/>
    <w:multiLevelType w:val="hybridMultilevel"/>
    <w:tmpl w:val="357C5AB4"/>
    <w:lvl w:ilvl="0" w:tplc="51523AE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B0AA5"/>
    <w:multiLevelType w:val="hybridMultilevel"/>
    <w:tmpl w:val="64406F08"/>
    <w:lvl w:ilvl="0" w:tplc="12686B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oNotTrackMoves/>
  <w:defaultTabStop w:val="680"/>
  <w:autoHyphenation/>
  <w:hyphenationZone w:val="357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FF2"/>
    <w:rsid w:val="00002663"/>
    <w:rsid w:val="0003274C"/>
    <w:rsid w:val="00046A5D"/>
    <w:rsid w:val="00076A51"/>
    <w:rsid w:val="000843BE"/>
    <w:rsid w:val="000B768F"/>
    <w:rsid w:val="000D766A"/>
    <w:rsid w:val="000F5E89"/>
    <w:rsid w:val="000F73D3"/>
    <w:rsid w:val="001124E8"/>
    <w:rsid w:val="0011490F"/>
    <w:rsid w:val="0012698A"/>
    <w:rsid w:val="0014139D"/>
    <w:rsid w:val="00167621"/>
    <w:rsid w:val="001931D1"/>
    <w:rsid w:val="001A4937"/>
    <w:rsid w:val="001A7E55"/>
    <w:rsid w:val="001B58F9"/>
    <w:rsid w:val="001C5CA3"/>
    <w:rsid w:val="00203270"/>
    <w:rsid w:val="00206B8A"/>
    <w:rsid w:val="00210DC0"/>
    <w:rsid w:val="00217FE7"/>
    <w:rsid w:val="00225CC0"/>
    <w:rsid w:val="00244B17"/>
    <w:rsid w:val="002610F6"/>
    <w:rsid w:val="002612F7"/>
    <w:rsid w:val="00295CE7"/>
    <w:rsid w:val="002B0EF6"/>
    <w:rsid w:val="002D4711"/>
    <w:rsid w:val="003047DC"/>
    <w:rsid w:val="00311264"/>
    <w:rsid w:val="00311ED2"/>
    <w:rsid w:val="00340E87"/>
    <w:rsid w:val="00346F6B"/>
    <w:rsid w:val="00347DA4"/>
    <w:rsid w:val="00364FE5"/>
    <w:rsid w:val="003C1FB6"/>
    <w:rsid w:val="003D0FF3"/>
    <w:rsid w:val="003D3F9C"/>
    <w:rsid w:val="003F0502"/>
    <w:rsid w:val="00401B38"/>
    <w:rsid w:val="00432162"/>
    <w:rsid w:val="0045247A"/>
    <w:rsid w:val="004566A9"/>
    <w:rsid w:val="00460A85"/>
    <w:rsid w:val="00460B19"/>
    <w:rsid w:val="004665F2"/>
    <w:rsid w:val="004C7A6D"/>
    <w:rsid w:val="004E049E"/>
    <w:rsid w:val="004E19E9"/>
    <w:rsid w:val="004E5B84"/>
    <w:rsid w:val="00507774"/>
    <w:rsid w:val="00532C6E"/>
    <w:rsid w:val="00557487"/>
    <w:rsid w:val="0058767A"/>
    <w:rsid w:val="005911F7"/>
    <w:rsid w:val="005A27AC"/>
    <w:rsid w:val="005B4FF2"/>
    <w:rsid w:val="005B5004"/>
    <w:rsid w:val="005D5369"/>
    <w:rsid w:val="0060419B"/>
    <w:rsid w:val="0060503E"/>
    <w:rsid w:val="00623629"/>
    <w:rsid w:val="00641EB2"/>
    <w:rsid w:val="00650066"/>
    <w:rsid w:val="0069189B"/>
    <w:rsid w:val="006B54C2"/>
    <w:rsid w:val="006B6D86"/>
    <w:rsid w:val="006C72CE"/>
    <w:rsid w:val="006D4732"/>
    <w:rsid w:val="006E205E"/>
    <w:rsid w:val="007329E6"/>
    <w:rsid w:val="007629CE"/>
    <w:rsid w:val="00773A5E"/>
    <w:rsid w:val="00773E61"/>
    <w:rsid w:val="007A3C36"/>
    <w:rsid w:val="00801893"/>
    <w:rsid w:val="00805560"/>
    <w:rsid w:val="008100C5"/>
    <w:rsid w:val="0084082A"/>
    <w:rsid w:val="00851C53"/>
    <w:rsid w:val="0086140D"/>
    <w:rsid w:val="0087124F"/>
    <w:rsid w:val="0089619B"/>
    <w:rsid w:val="0090566B"/>
    <w:rsid w:val="0094471E"/>
    <w:rsid w:val="00957D1D"/>
    <w:rsid w:val="00986370"/>
    <w:rsid w:val="009A2278"/>
    <w:rsid w:val="009F4D64"/>
    <w:rsid w:val="00A100BF"/>
    <w:rsid w:val="00A309D2"/>
    <w:rsid w:val="00A34491"/>
    <w:rsid w:val="00AC3821"/>
    <w:rsid w:val="00AE0504"/>
    <w:rsid w:val="00B0317D"/>
    <w:rsid w:val="00B04E76"/>
    <w:rsid w:val="00B37E40"/>
    <w:rsid w:val="00B435B1"/>
    <w:rsid w:val="00B441B5"/>
    <w:rsid w:val="00B52969"/>
    <w:rsid w:val="00B62C6E"/>
    <w:rsid w:val="00B777E2"/>
    <w:rsid w:val="00B77CB4"/>
    <w:rsid w:val="00B83F3D"/>
    <w:rsid w:val="00BC6B9B"/>
    <w:rsid w:val="00C24E8A"/>
    <w:rsid w:val="00C35EF7"/>
    <w:rsid w:val="00C52CAD"/>
    <w:rsid w:val="00C53535"/>
    <w:rsid w:val="00C551FB"/>
    <w:rsid w:val="00C72F81"/>
    <w:rsid w:val="00CB125A"/>
    <w:rsid w:val="00CE4EA1"/>
    <w:rsid w:val="00D36925"/>
    <w:rsid w:val="00D424AD"/>
    <w:rsid w:val="00D45B4D"/>
    <w:rsid w:val="00D90252"/>
    <w:rsid w:val="00DC0C52"/>
    <w:rsid w:val="00EA00C5"/>
    <w:rsid w:val="00EC541B"/>
    <w:rsid w:val="00F54DB9"/>
    <w:rsid w:val="00FA41D2"/>
    <w:rsid w:val="00FD2E7A"/>
    <w:rsid w:val="00FE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B0EF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01893"/>
    <w:pPr>
      <w:jc w:val="center"/>
    </w:pPr>
    <w:rPr>
      <w:sz w:val="28"/>
    </w:rPr>
  </w:style>
  <w:style w:type="paragraph" w:styleId="a4">
    <w:name w:val="Balloon Text"/>
    <w:basedOn w:val="a"/>
    <w:semiHidden/>
    <w:rsid w:val="0046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Ушёл в историю 2009 год</vt:lpstr>
    </vt:vector>
  </TitlesOfParts>
  <Company>Администрация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Ушёл в историю 2009 год</dc:title>
  <dc:subject/>
  <dc:creator>Владимир</dc:creator>
  <cp:keywords/>
  <dc:description/>
  <cp:lastModifiedBy>Admin</cp:lastModifiedBy>
  <cp:revision>2</cp:revision>
  <cp:lastPrinted>2015-09-14T11:04:00Z</cp:lastPrinted>
  <dcterms:created xsi:type="dcterms:W3CDTF">2015-09-14T11:05:00Z</dcterms:created>
  <dcterms:modified xsi:type="dcterms:W3CDTF">2015-09-14T11:05:00Z</dcterms:modified>
</cp:coreProperties>
</file>